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731" w:rsidRPr="00FC2DFC" w:rsidRDefault="00EA6731" w:rsidP="00C35B0F">
      <w:pPr>
        <w:spacing w:line="480" w:lineRule="auto"/>
        <w:ind w:left="144" w:right="144" w:firstLine="432"/>
        <w:jc w:val="center"/>
      </w:pPr>
    </w:p>
    <w:p w:rsidR="00EA6731" w:rsidRPr="00FC2DFC" w:rsidRDefault="00EA6731" w:rsidP="00C35B0F">
      <w:pPr>
        <w:spacing w:line="480" w:lineRule="auto"/>
        <w:ind w:left="144" w:right="144" w:firstLine="432"/>
        <w:jc w:val="center"/>
      </w:pPr>
    </w:p>
    <w:p w:rsidR="00EA6731" w:rsidRPr="00FC2DFC" w:rsidRDefault="00EA6731" w:rsidP="00C35B0F">
      <w:pPr>
        <w:spacing w:line="480" w:lineRule="auto"/>
        <w:ind w:left="144" w:right="144" w:firstLine="432"/>
        <w:jc w:val="center"/>
      </w:pPr>
    </w:p>
    <w:p w:rsidR="00EA6731" w:rsidRPr="00FC2DFC" w:rsidRDefault="00EA6731" w:rsidP="00DE15EE">
      <w:pPr>
        <w:spacing w:line="480" w:lineRule="auto"/>
        <w:ind w:right="144"/>
      </w:pPr>
    </w:p>
    <w:p w:rsidR="00EA6731" w:rsidRPr="00FC2DFC" w:rsidRDefault="00EA6731" w:rsidP="00C35B0F">
      <w:pPr>
        <w:spacing w:line="480" w:lineRule="auto"/>
        <w:ind w:left="144" w:right="144" w:firstLine="432"/>
        <w:jc w:val="center"/>
      </w:pPr>
    </w:p>
    <w:p w:rsidR="00EA6731" w:rsidRPr="00FC2DFC" w:rsidRDefault="000E35A2" w:rsidP="00C35B0F">
      <w:pPr>
        <w:spacing w:line="480" w:lineRule="auto"/>
        <w:ind w:left="144" w:right="144" w:firstLine="432"/>
        <w:jc w:val="center"/>
      </w:pPr>
      <w:r>
        <w:t>Ethical Issues around the Smallpox Virus</w:t>
      </w:r>
    </w:p>
    <w:p w:rsidR="00EA6731" w:rsidRPr="00FC2DFC" w:rsidRDefault="00EA6731" w:rsidP="00C35B0F">
      <w:pPr>
        <w:spacing w:line="480" w:lineRule="auto"/>
        <w:ind w:left="144" w:right="144" w:firstLine="432"/>
        <w:jc w:val="center"/>
      </w:pPr>
    </w:p>
    <w:p w:rsidR="0001205C" w:rsidRPr="00FC2DFC" w:rsidRDefault="000E35A2" w:rsidP="00C35B0F">
      <w:pPr>
        <w:spacing w:line="480" w:lineRule="auto"/>
        <w:ind w:left="144" w:right="144" w:firstLine="432"/>
        <w:jc w:val="center"/>
      </w:pPr>
      <w:r w:rsidRPr="00FC2DFC">
        <w:t>Name</w:t>
      </w:r>
    </w:p>
    <w:p w:rsidR="00EA6731" w:rsidRPr="00FC2DFC" w:rsidRDefault="000E35A2" w:rsidP="00C35B0F">
      <w:pPr>
        <w:spacing w:line="480" w:lineRule="auto"/>
        <w:ind w:left="144" w:right="144" w:firstLine="432"/>
        <w:jc w:val="center"/>
      </w:pPr>
      <w:r w:rsidRPr="00FC2DFC">
        <w:t>Institution of Affiliation</w:t>
      </w:r>
    </w:p>
    <w:p w:rsidR="00EA6731" w:rsidRPr="00FC2DFC" w:rsidRDefault="000E35A2" w:rsidP="00C35B0F">
      <w:pPr>
        <w:spacing w:line="480" w:lineRule="auto"/>
        <w:ind w:left="144" w:right="144" w:firstLine="432"/>
        <w:jc w:val="center"/>
      </w:pPr>
      <w:r w:rsidRPr="00FC2DFC">
        <w:t>Professor</w:t>
      </w:r>
    </w:p>
    <w:p w:rsidR="00EA6731" w:rsidRPr="00FC2DFC" w:rsidRDefault="000E35A2" w:rsidP="00C35B0F">
      <w:pPr>
        <w:spacing w:line="480" w:lineRule="auto"/>
        <w:ind w:left="144" w:right="144" w:firstLine="432"/>
        <w:jc w:val="center"/>
      </w:pPr>
      <w:r w:rsidRPr="00FC2DFC">
        <w:t>Date</w:t>
      </w:r>
    </w:p>
    <w:p w:rsidR="00EA6731" w:rsidRPr="00FC2DFC" w:rsidRDefault="00EA6731" w:rsidP="00C35B0F">
      <w:pPr>
        <w:spacing w:line="480" w:lineRule="auto"/>
        <w:ind w:left="144" w:right="144" w:firstLine="432"/>
        <w:jc w:val="center"/>
      </w:pPr>
    </w:p>
    <w:p w:rsidR="008E5F78" w:rsidRPr="00FC2DFC" w:rsidRDefault="008E5F78" w:rsidP="008E5F78">
      <w:pPr>
        <w:spacing w:line="480" w:lineRule="auto"/>
        <w:ind w:right="144"/>
        <w:rPr>
          <w:b/>
        </w:rPr>
      </w:pPr>
    </w:p>
    <w:p w:rsidR="008E5F78" w:rsidRDefault="008E5F78" w:rsidP="008E5F78">
      <w:pPr>
        <w:spacing w:line="480" w:lineRule="auto"/>
        <w:ind w:right="144"/>
        <w:rPr>
          <w:b/>
        </w:rPr>
      </w:pPr>
    </w:p>
    <w:p w:rsidR="00DE15EE" w:rsidRDefault="00DE15EE" w:rsidP="008E5F78">
      <w:pPr>
        <w:spacing w:line="480" w:lineRule="auto"/>
        <w:ind w:right="144"/>
        <w:rPr>
          <w:b/>
        </w:rPr>
      </w:pPr>
    </w:p>
    <w:p w:rsidR="00DE15EE" w:rsidRDefault="00DE15EE" w:rsidP="008E5F78">
      <w:pPr>
        <w:spacing w:line="480" w:lineRule="auto"/>
        <w:ind w:right="144"/>
        <w:rPr>
          <w:b/>
        </w:rPr>
      </w:pPr>
    </w:p>
    <w:p w:rsidR="00DE15EE" w:rsidRDefault="00DE15EE" w:rsidP="008E5F78">
      <w:pPr>
        <w:spacing w:line="480" w:lineRule="auto"/>
        <w:ind w:right="144"/>
        <w:rPr>
          <w:b/>
        </w:rPr>
      </w:pPr>
    </w:p>
    <w:p w:rsidR="00DE15EE" w:rsidRPr="00FC2DFC" w:rsidRDefault="00DE15EE" w:rsidP="008E5F78">
      <w:pPr>
        <w:spacing w:line="480" w:lineRule="auto"/>
        <w:ind w:right="144"/>
        <w:rPr>
          <w:b/>
        </w:rPr>
      </w:pPr>
    </w:p>
    <w:p w:rsidR="009B3989" w:rsidRPr="00FC2DFC" w:rsidRDefault="009B3989" w:rsidP="009B3989">
      <w:pPr>
        <w:spacing w:line="480" w:lineRule="auto"/>
        <w:ind w:left="144" w:right="144" w:firstLine="432"/>
        <w:jc w:val="center"/>
      </w:pPr>
      <w:r>
        <w:lastRenderedPageBreak/>
        <w:t>Ethical Issues around the Smallpox Virus</w:t>
      </w:r>
    </w:p>
    <w:p w:rsidR="005C6970" w:rsidRPr="00FC2DFC" w:rsidRDefault="000E35A2" w:rsidP="00C35B0F">
      <w:pPr>
        <w:spacing w:line="480" w:lineRule="auto"/>
        <w:ind w:left="144" w:right="144" w:firstLine="432"/>
      </w:pPr>
      <w:r w:rsidRPr="00FC2DFC">
        <w:t>The World health organization</w:t>
      </w:r>
      <w:r w:rsidR="00DE15EE">
        <w:t xml:space="preserve"> (WHO)</w:t>
      </w:r>
      <w:r w:rsidRPr="00FC2DFC">
        <w:t xml:space="preserve"> is carrying on researches on the smallpox </w:t>
      </w:r>
      <w:r w:rsidR="00DE13C9" w:rsidRPr="00FC2DFC">
        <w:t>vaccine. This</w:t>
      </w:r>
      <w:r w:rsidRPr="00FC2DFC">
        <w:t xml:space="preserve"> follows the production and licensing of smallpox vaccines made in tissue culture. The likelihood of the vaccines inducing several adverse effects just as was the case with the original vaccines is making researchers not to relent in their </w:t>
      </w:r>
      <w:r w:rsidR="00DE13C9" w:rsidRPr="00FC2DFC">
        <w:t>scientific</w:t>
      </w:r>
      <w:r w:rsidRPr="00FC2DFC">
        <w:t xml:space="preserve"> research. This is important in ensuring that the latest vaccine does better and yield fewer side effects as compared to the initial vaccine for use in the eradication of smallpox. The major need is to produce a safer vaccine. </w:t>
      </w:r>
    </w:p>
    <w:p w:rsidR="005C6970" w:rsidRPr="00FC2DFC" w:rsidRDefault="000E35A2" w:rsidP="00C35B0F">
      <w:pPr>
        <w:spacing w:line="480" w:lineRule="auto"/>
        <w:ind w:left="144" w:right="144" w:firstLine="432"/>
      </w:pPr>
      <w:r w:rsidRPr="00FC2DFC">
        <w:t xml:space="preserve">There is </w:t>
      </w:r>
      <w:r w:rsidR="00DE13C9" w:rsidRPr="00FC2DFC">
        <w:t>also</w:t>
      </w:r>
      <w:r w:rsidRPr="00FC2DFC">
        <w:t xml:space="preserve"> ongoing research on the laboratory diagnostics for the smallpox Variola virus. The </w:t>
      </w:r>
      <w:r w:rsidR="00DE13C9" w:rsidRPr="00FC2DFC">
        <w:t>V</w:t>
      </w:r>
      <w:r w:rsidRPr="00FC2DFC">
        <w:t xml:space="preserve">ariola virus causes high morbidity </w:t>
      </w:r>
      <w:r w:rsidR="00DE13C9" w:rsidRPr="00FC2DFC">
        <w:t>and mortality</w:t>
      </w:r>
      <w:r w:rsidR="00DE15EE">
        <w:t xml:space="preserve"> because of its infectivity</w:t>
      </w:r>
      <w:r w:rsidRPr="00FC2DFC">
        <w:t xml:space="preserve"> </w:t>
      </w:r>
      <w:r w:rsidR="00DE13C9" w:rsidRPr="00FC2DFC">
        <w:t>capabilities</w:t>
      </w:r>
      <w:r w:rsidRPr="00FC2DFC">
        <w:t xml:space="preserve">. The human population is also now more susceptible to smallpox because of the </w:t>
      </w:r>
      <w:r w:rsidR="00DE13C9" w:rsidRPr="00FC2DFC">
        <w:t>unavailability</w:t>
      </w:r>
      <w:r w:rsidRPr="00FC2DFC">
        <w:t xml:space="preserve"> o</w:t>
      </w:r>
      <w:r w:rsidR="00C961A0" w:rsidRPr="00FC2DFC">
        <w:t xml:space="preserve">f the smallpox vaccine for long after the vaccine was discontinued </w:t>
      </w:r>
      <w:r w:rsidR="00DE15EE">
        <w:t>in the 1970s (Henderson et al.,</w:t>
      </w:r>
      <w:r w:rsidR="00DE15EE" w:rsidRPr="00FC2DFC">
        <w:t xml:space="preserve"> 1999</w:t>
      </w:r>
      <w:r w:rsidR="00C961A0" w:rsidRPr="00FC2DFC">
        <w:t>).</w:t>
      </w:r>
      <w:r w:rsidR="0080481C" w:rsidRPr="00FC2DFC">
        <w:t xml:space="preserve"> The risks associated with smallpox misdiagnosis are </w:t>
      </w:r>
      <w:r w:rsidR="00DE13C9" w:rsidRPr="00FC2DFC">
        <w:t>terrible</w:t>
      </w:r>
      <w:r w:rsidR="0080481C" w:rsidRPr="00FC2DFC">
        <w:t xml:space="preserve"> and this creates more need for research on how best the virus can be </w:t>
      </w:r>
      <w:r w:rsidR="00DE13C9" w:rsidRPr="00FC2DFC">
        <w:t>diagnosed</w:t>
      </w:r>
      <w:r w:rsidR="0080481C" w:rsidRPr="00FC2DFC">
        <w:t xml:space="preserve">. The </w:t>
      </w:r>
      <w:r w:rsidR="00DE13C9" w:rsidRPr="00FC2DFC">
        <w:t>diagnostics include both clin</w:t>
      </w:r>
      <w:r w:rsidR="0080481C" w:rsidRPr="00FC2DFC">
        <w:t>ical and laboratory diagnostics capacities for smallpox.</w:t>
      </w:r>
    </w:p>
    <w:p w:rsidR="00EE2C8D" w:rsidRPr="00FC2DFC" w:rsidRDefault="000E35A2" w:rsidP="00C35B0F">
      <w:pPr>
        <w:spacing w:line="480" w:lineRule="auto"/>
        <w:ind w:left="144" w:right="144" w:firstLine="432"/>
      </w:pPr>
      <w:r w:rsidRPr="00FC2DFC">
        <w:t xml:space="preserve">Variola genomics is also being researched on. This is because of the availability of new technologies that ease the understanding of the virus </w:t>
      </w:r>
      <w:r w:rsidR="00DE13C9" w:rsidRPr="00FC2DFC">
        <w:t>genome</w:t>
      </w:r>
      <w:r w:rsidRPr="00FC2DFC">
        <w:t xml:space="preserve">. This understanding is important in improving </w:t>
      </w:r>
      <w:r w:rsidR="00DE13C9" w:rsidRPr="00FC2DFC">
        <w:t>diagnostics</w:t>
      </w:r>
      <w:r w:rsidRPr="00FC2DFC">
        <w:t xml:space="preserve"> of smallpox and </w:t>
      </w:r>
      <w:r w:rsidR="00DE13C9" w:rsidRPr="00FC2DFC">
        <w:t>reducing</w:t>
      </w:r>
      <w:r w:rsidRPr="00FC2DFC">
        <w:t xml:space="preserve"> the cases of </w:t>
      </w:r>
      <w:r w:rsidR="00DE13C9" w:rsidRPr="00FC2DFC">
        <w:t>misdiagnosis</w:t>
      </w:r>
      <w:r w:rsidRPr="00FC2DFC">
        <w:t xml:space="preserve"> including the c</w:t>
      </w:r>
      <w:r w:rsidR="00DE15EE">
        <w:t>onsequences of the disease if</w:t>
      </w:r>
      <w:r w:rsidRPr="00FC2DFC">
        <w:t xml:space="preserve"> an individual happens to have it.</w:t>
      </w:r>
      <w:r w:rsidR="00FE60FE" w:rsidRPr="00FC2DFC">
        <w:t xml:space="preserve"> The genome </w:t>
      </w:r>
      <w:r w:rsidR="00DE13C9" w:rsidRPr="00FC2DFC">
        <w:t>understanding</w:t>
      </w:r>
      <w:r w:rsidR="00FE60FE" w:rsidRPr="00FC2DFC">
        <w:t xml:space="preserve"> also gives </w:t>
      </w:r>
      <w:r w:rsidR="00DE13C9" w:rsidRPr="00FC2DFC">
        <w:t>scientists</w:t>
      </w:r>
      <w:r w:rsidR="00FE60FE" w:rsidRPr="00FC2DFC">
        <w:t xml:space="preserve"> an understanding of the infections of smallpox and why the infections are very severe.</w:t>
      </w:r>
    </w:p>
    <w:p w:rsidR="00536E98" w:rsidRPr="00FC2DFC" w:rsidRDefault="000E35A2" w:rsidP="00C35B0F">
      <w:pPr>
        <w:spacing w:line="480" w:lineRule="auto"/>
        <w:ind w:left="144" w:right="144" w:firstLine="432"/>
      </w:pPr>
      <w:r w:rsidRPr="00FC2DFC">
        <w:lastRenderedPageBreak/>
        <w:t xml:space="preserve"> The status of the d</w:t>
      </w:r>
      <w:r w:rsidR="00DE13C9" w:rsidRPr="00FC2DFC">
        <w:t>ifferent strains of the V</w:t>
      </w:r>
      <w:r w:rsidRPr="00FC2DFC">
        <w:t xml:space="preserve">ariola virus and nucleic acid repositories is also being researched. The research carried out </w:t>
      </w:r>
      <w:r w:rsidR="00DE13C9" w:rsidRPr="00FC2DFC">
        <w:t>by</w:t>
      </w:r>
      <w:r w:rsidRPr="00FC2DFC">
        <w:t xml:space="preserve"> the Russian Federation in collaboration with the world health organization is also aimed at the complete eradication of smallpox. On the other hand, there is ongoing research on the state of the VECTOR </w:t>
      </w:r>
      <w:r w:rsidR="00DE13C9" w:rsidRPr="00FC2DFC">
        <w:t>V</w:t>
      </w:r>
      <w:r w:rsidRPr="00FC2DFC">
        <w:t xml:space="preserve">ariola virus DNA collection and repository. This is aimed to ease the analysis of the </w:t>
      </w:r>
      <w:r w:rsidR="00DE13C9" w:rsidRPr="00FC2DFC">
        <w:t>genome</w:t>
      </w:r>
      <w:r w:rsidRPr="00FC2DFC">
        <w:t xml:space="preserve"> structure and understanding its sequence.</w:t>
      </w:r>
    </w:p>
    <w:p w:rsidR="00CC6F32" w:rsidRPr="00FC2DFC" w:rsidRDefault="000E35A2" w:rsidP="00C35B0F">
      <w:pPr>
        <w:spacing w:line="480" w:lineRule="auto"/>
        <w:ind w:left="144" w:right="144" w:firstLine="432"/>
      </w:pPr>
      <w:r w:rsidRPr="00FC2DFC">
        <w:t>According to H</w:t>
      </w:r>
      <w:r w:rsidR="00422251" w:rsidRPr="00FC2DFC">
        <w:t xml:space="preserve">enderson et al </w:t>
      </w:r>
      <w:r w:rsidR="009B3989">
        <w:t>(</w:t>
      </w:r>
      <w:r w:rsidR="00422251" w:rsidRPr="00FC2DFC">
        <w:t>1999</w:t>
      </w:r>
      <w:r w:rsidR="009B3989">
        <w:t>)</w:t>
      </w:r>
      <w:r w:rsidR="00422251" w:rsidRPr="00FC2DFC">
        <w:t>, t</w:t>
      </w:r>
      <w:r w:rsidRPr="00FC2DFC">
        <w:t xml:space="preserve">he </w:t>
      </w:r>
      <w:r w:rsidR="005C1F23" w:rsidRPr="00FC2DFC">
        <w:t>need for exploitation of the V</w:t>
      </w:r>
      <w:r w:rsidRPr="00FC2DFC">
        <w:t xml:space="preserve">ariola virus to be used </w:t>
      </w:r>
      <w:r w:rsidR="005C1F23" w:rsidRPr="00FC2DFC">
        <w:t>as a</w:t>
      </w:r>
      <w:r w:rsidRPr="00FC2DFC">
        <w:t xml:space="preserve"> bioterrorist weapon is increasingly gaining </w:t>
      </w:r>
      <w:r w:rsidR="005C1F23" w:rsidRPr="00FC2DFC">
        <w:t>understanding. This</w:t>
      </w:r>
      <w:r w:rsidRPr="00FC2DFC">
        <w:t xml:space="preserve"> understanding has evoked more research to be conducted. This will also help to improve and discover new vaccines and antiviral drugs for treating all the orthopoxviruses especially following the recent </w:t>
      </w:r>
      <w:r w:rsidR="005C1F23" w:rsidRPr="00FC2DFC">
        <w:t>emergence</w:t>
      </w:r>
      <w:r w:rsidRPr="00FC2DFC">
        <w:t xml:space="preserve"> of the monkeypox in the Republic of Congo. This research will also confirm the practicability of using animal models as countermeasures for the smallpox viruses. Primates are especially important in this research as </w:t>
      </w:r>
      <w:r w:rsidR="005C1F23" w:rsidRPr="00FC2DFC">
        <w:t>monkey viruses</w:t>
      </w:r>
      <w:r w:rsidRPr="00FC2DFC">
        <w:t xml:space="preserve"> have proved effective countermeasures for </w:t>
      </w:r>
      <w:r w:rsidR="0095557E" w:rsidRPr="00FC2DFC">
        <w:t xml:space="preserve">smallpox in human </w:t>
      </w:r>
      <w:r w:rsidR="005C1F23" w:rsidRPr="00FC2DFC">
        <w:t>beings (</w:t>
      </w:r>
      <w:r w:rsidR="00762C29" w:rsidRPr="00FC2DFC">
        <w:t>Zaucha</w:t>
      </w:r>
      <w:r w:rsidR="0095557E" w:rsidRPr="00FC2DFC">
        <w:t xml:space="preserve"> et al</w:t>
      </w:r>
      <w:r w:rsidR="00F82374" w:rsidRPr="00FC2DFC">
        <w:t>,</w:t>
      </w:r>
      <w:r w:rsidR="0095557E" w:rsidRPr="00FC2DFC">
        <w:t xml:space="preserve"> 2001).</w:t>
      </w:r>
    </w:p>
    <w:p w:rsidR="0095557E" w:rsidRPr="00FC2DFC" w:rsidRDefault="000E35A2" w:rsidP="005C1F23">
      <w:pPr>
        <w:spacing w:line="480" w:lineRule="auto"/>
        <w:ind w:left="144" w:right="144" w:firstLine="432"/>
      </w:pPr>
      <w:r w:rsidRPr="00FC2DFC">
        <w:t>Antiviral drugs for the treatment of smallpox are also being researched on</w:t>
      </w:r>
      <w:r w:rsidR="003B5F6D" w:rsidRPr="00FC2DFC">
        <w:t xml:space="preserve"> </w:t>
      </w:r>
      <w:r w:rsidR="00391D7A" w:rsidRPr="00FC2DFC">
        <w:t>(Baker et al</w:t>
      </w:r>
      <w:r w:rsidR="00DE15EE">
        <w:t>.,</w:t>
      </w:r>
      <w:r w:rsidR="00391D7A" w:rsidRPr="00FC2DFC">
        <w:t xml:space="preserve"> 2003)</w:t>
      </w:r>
      <w:r w:rsidRPr="00FC2DFC">
        <w:t xml:space="preserve">. There is a need to have some drugs to treat the smallpox infection </w:t>
      </w:r>
      <w:r w:rsidR="005C1F23" w:rsidRPr="00FC2DFC">
        <w:t>in case</w:t>
      </w:r>
      <w:r w:rsidRPr="00FC2DFC">
        <w:t xml:space="preserve"> it occurs now as vaccines to prevent it are being researched on. It is suspected that a breakout of smallpox shall be fatal if it happens and therefore several cases will have to be treated with drugs. In past smallpox purely relied on vaccinations and the support accorded the infected individuals. The evidence on the use of the H1N1 influenza epidemic has taught the </w:t>
      </w:r>
      <w:r w:rsidR="005C1F23" w:rsidRPr="00FC2DFC">
        <w:t>scientists</w:t>
      </w:r>
      <w:r w:rsidRPr="00FC2DFC">
        <w:t xml:space="preserve"> a great lesson </w:t>
      </w:r>
      <w:r w:rsidR="005C1F23" w:rsidRPr="00FC2DFC">
        <w:t>that both</w:t>
      </w:r>
      <w:r w:rsidRPr="00FC2DFC">
        <w:t xml:space="preserve"> a vaccine and antiviral drugs can be used to handle viral </w:t>
      </w:r>
      <w:r w:rsidR="005C1F23" w:rsidRPr="00FC2DFC">
        <w:t>infections</w:t>
      </w:r>
      <w:r w:rsidRPr="00FC2DFC">
        <w:t xml:space="preserve"> together as this</w:t>
      </w:r>
      <w:r w:rsidR="00B97241" w:rsidRPr="00FC2DFC">
        <w:t xml:space="preserve"> ensures there is low mortality, especially for the </w:t>
      </w:r>
      <w:r w:rsidR="00407F7B" w:rsidRPr="00FC2DFC">
        <w:t>infected</w:t>
      </w:r>
      <w:r w:rsidR="00B97241" w:rsidRPr="00FC2DFC">
        <w:t xml:space="preserve"> persons</w:t>
      </w:r>
      <w:r w:rsidR="005C1F23" w:rsidRPr="00FC2DFC">
        <w:t>. (</w:t>
      </w:r>
      <w:r w:rsidR="00606BEE" w:rsidRPr="00FC2DFC">
        <w:t>WHO, 2002).</w:t>
      </w:r>
      <w:r w:rsidR="00303199" w:rsidRPr="00FC2DFC">
        <w:t xml:space="preserve"> The vaccine will be used to prevent further infection of the disease while the drugs will be </w:t>
      </w:r>
      <w:r w:rsidR="00303199" w:rsidRPr="00FC2DFC">
        <w:lastRenderedPageBreak/>
        <w:t xml:space="preserve">administered to already </w:t>
      </w:r>
      <w:r w:rsidR="005C1F23" w:rsidRPr="00FC2DFC">
        <w:t>infected</w:t>
      </w:r>
      <w:r w:rsidR="00303199" w:rsidRPr="00FC2DFC">
        <w:t xml:space="preserve"> </w:t>
      </w:r>
      <w:r w:rsidR="005C1F23" w:rsidRPr="00FC2DFC">
        <w:t>patients</w:t>
      </w:r>
      <w:r w:rsidR="00303199" w:rsidRPr="00FC2DFC">
        <w:t xml:space="preserve"> to improve their immunity and with time eradicate the viruses in their bodies that cause the smallpox </w:t>
      </w:r>
      <w:r w:rsidR="005C1F23" w:rsidRPr="00FC2DFC">
        <w:t>infection</w:t>
      </w:r>
      <w:r w:rsidR="00303199" w:rsidRPr="00FC2DFC">
        <w:t xml:space="preserve">. </w:t>
      </w:r>
    </w:p>
    <w:p w:rsidR="00A565EA" w:rsidRPr="00FC2DFC" w:rsidRDefault="000E35A2" w:rsidP="009B3989">
      <w:pPr>
        <w:spacing w:line="480" w:lineRule="auto"/>
        <w:ind w:right="144"/>
        <w:jc w:val="center"/>
        <w:rPr>
          <w:b/>
        </w:rPr>
      </w:pPr>
      <w:r w:rsidRPr="00FC2DFC">
        <w:rPr>
          <w:b/>
        </w:rPr>
        <w:t xml:space="preserve">The </w:t>
      </w:r>
      <w:r w:rsidR="009B3989" w:rsidRPr="00FC2DFC">
        <w:rPr>
          <w:b/>
        </w:rPr>
        <w:t>Research That Poses Ethical Issues With the Pathogen</w:t>
      </w:r>
    </w:p>
    <w:p w:rsidR="00DE6481" w:rsidRPr="00FC2DFC" w:rsidRDefault="000E35A2" w:rsidP="00C35B0F">
      <w:pPr>
        <w:spacing w:line="480" w:lineRule="auto"/>
        <w:ind w:left="144" w:right="144" w:firstLine="432"/>
      </w:pPr>
      <w:r w:rsidRPr="00FC2DFC">
        <w:t xml:space="preserve">The </w:t>
      </w:r>
      <w:r w:rsidR="005C1F23" w:rsidRPr="00FC2DFC">
        <w:t>need for exploitation of the V</w:t>
      </w:r>
      <w:r w:rsidRPr="00FC2DFC">
        <w:t xml:space="preserve">ariola virus to be used </w:t>
      </w:r>
      <w:r w:rsidR="005C1F23" w:rsidRPr="00FC2DFC">
        <w:t>as a</w:t>
      </w:r>
      <w:r w:rsidRPr="00FC2DFC">
        <w:t xml:space="preserve"> bioterrorist weapon poses ethical threats with the pathogen. When the genomes and DNA of the pathogen are made available, the cost of DNA </w:t>
      </w:r>
      <w:r w:rsidR="005C1F23" w:rsidRPr="00FC2DFC">
        <w:t>synesthesia will</w:t>
      </w:r>
      <w:r w:rsidRPr="00FC2DFC">
        <w:t xml:space="preserve"> reduce. </w:t>
      </w:r>
      <w:r w:rsidR="005C1F23" w:rsidRPr="00FC2DFC">
        <w:t>People</w:t>
      </w:r>
      <w:r w:rsidRPr="00FC2DFC">
        <w:t xml:space="preserve"> outside the research field will thus take </w:t>
      </w:r>
      <w:r w:rsidR="005C1F23" w:rsidRPr="00FC2DFC">
        <w:t>advantage and</w:t>
      </w:r>
      <w:r w:rsidRPr="00FC2DFC">
        <w:t xml:space="preserve"> access these </w:t>
      </w:r>
      <w:r w:rsidR="005C1F23" w:rsidRPr="00FC2DFC">
        <w:t>pathogens</w:t>
      </w:r>
      <w:r w:rsidRPr="00FC2DFC">
        <w:t xml:space="preserve"> for their own selfish </w:t>
      </w:r>
      <w:r w:rsidR="005C1F23" w:rsidRPr="00FC2DFC">
        <w:t>interest</w:t>
      </w:r>
      <w:r w:rsidRPr="00FC2DFC">
        <w:t xml:space="preserve"> like terrorism.</w:t>
      </w:r>
      <w:r w:rsidR="00382226" w:rsidRPr="00FC2DFC">
        <w:t xml:space="preserve"> Terrorists can therefore </w:t>
      </w:r>
      <w:r w:rsidR="005C1F23" w:rsidRPr="00FC2DFC">
        <w:t>easily acquire</w:t>
      </w:r>
      <w:r w:rsidR="00382226" w:rsidRPr="00FC2DFC">
        <w:t xml:space="preserve"> these life forms of the </w:t>
      </w:r>
      <w:r w:rsidR="005C1F23" w:rsidRPr="00FC2DFC">
        <w:t>pathogens</w:t>
      </w:r>
      <w:r w:rsidR="00382226" w:rsidRPr="00FC2DFC">
        <w:t xml:space="preserve"> from protected areas and use them in the manufacture of </w:t>
      </w:r>
      <w:r w:rsidR="005C1F23" w:rsidRPr="00FC2DFC">
        <w:t>bioterrorist</w:t>
      </w:r>
      <w:r w:rsidR="00382226" w:rsidRPr="00FC2DFC">
        <w:t xml:space="preserve"> issues. The intention of </w:t>
      </w:r>
      <w:r w:rsidR="005C1F23" w:rsidRPr="00FC2DFC">
        <w:t>improving</w:t>
      </w:r>
      <w:r w:rsidR="00382226" w:rsidRPr="00FC2DFC">
        <w:t xml:space="preserve"> the health of the people resulting in more problems is unethical. It is ethically required that researches should not pose more threats than the already existing ones to the people.  </w:t>
      </w:r>
    </w:p>
    <w:p w:rsidR="008B1185" w:rsidRPr="00FC2DFC" w:rsidRDefault="000E35A2" w:rsidP="00C35B0F">
      <w:pPr>
        <w:spacing w:line="480" w:lineRule="auto"/>
        <w:ind w:left="144" w:right="144" w:firstLine="432"/>
        <w:rPr>
          <w:b/>
        </w:rPr>
      </w:pPr>
      <w:r w:rsidRPr="00FC2DFC">
        <w:t>The research will also make a lot of information</w:t>
      </w:r>
      <w:r w:rsidR="00FB1A60" w:rsidRPr="00FC2DFC">
        <w:t xml:space="preserve"> available regarding the different uses and forms of smallpox viruses that can be used as weapons. For example, as has already been seen, smallpox can be used to infect rebellious people in a war. The smallpox is injected to populations that have not been vaccinated against smallpox and this increases their chances of mortality due to their low immunity against the infection. Apart from the </w:t>
      </w:r>
      <w:r w:rsidR="005C1F23" w:rsidRPr="00FC2DFC">
        <w:t>terrorists</w:t>
      </w:r>
      <w:r w:rsidR="00FB1A60" w:rsidRPr="00FC2DFC">
        <w:t xml:space="preserve"> using the smallpox virus to </w:t>
      </w:r>
      <w:r w:rsidR="005C1F23" w:rsidRPr="00FC2DFC">
        <w:t>manufacture</w:t>
      </w:r>
      <w:r w:rsidR="00FB1A60" w:rsidRPr="00FC2DFC">
        <w:t xml:space="preserve"> their weapons, other careless people in the society can use the second method of injecting people with smallpox and this can be hazardous.  Clothes like blankets </w:t>
      </w:r>
      <w:r w:rsidR="005C1F23" w:rsidRPr="00FC2DFC">
        <w:t>infected</w:t>
      </w:r>
      <w:r w:rsidR="00FB1A60" w:rsidRPr="00FC2DFC">
        <w:t xml:space="preserve"> with smallpox virus and given to people who will unknowingly cover themselves with the blankets and acquire smallpox. </w:t>
      </w:r>
    </w:p>
    <w:p w:rsidR="00A565EA" w:rsidRPr="00FC2DFC" w:rsidRDefault="000E35A2" w:rsidP="009B3989">
      <w:pPr>
        <w:spacing w:line="480" w:lineRule="auto"/>
        <w:ind w:right="144"/>
        <w:jc w:val="center"/>
        <w:rPr>
          <w:b/>
        </w:rPr>
      </w:pPr>
      <w:r w:rsidRPr="00FC2DFC">
        <w:rPr>
          <w:b/>
        </w:rPr>
        <w:t xml:space="preserve">Scientific </w:t>
      </w:r>
      <w:r w:rsidR="009B3989" w:rsidRPr="00FC2DFC">
        <w:rPr>
          <w:b/>
        </w:rPr>
        <w:t>and Policy Background on Smallpox and the Research Being Done With It</w:t>
      </w:r>
    </w:p>
    <w:p w:rsidR="009B3989" w:rsidRDefault="000E35A2" w:rsidP="009B3989">
      <w:pPr>
        <w:spacing w:line="480" w:lineRule="auto"/>
        <w:ind w:left="144" w:right="144" w:firstLine="576"/>
      </w:pPr>
      <w:r w:rsidRPr="00FC2DFC">
        <w:lastRenderedPageBreak/>
        <w:t>The need for advanced developments has led to the establishment of policies to ease the work of researchers researching on such aspects as the us</w:t>
      </w:r>
      <w:r w:rsidR="005C2751">
        <w:t xml:space="preserve">e of smallpox as a bioterrorism weapon. According to </w:t>
      </w:r>
      <w:r w:rsidR="005C2751" w:rsidRPr="009B3989">
        <w:t>Zaucha</w:t>
      </w:r>
      <w:r w:rsidR="005C2751" w:rsidRPr="00FC2DFC">
        <w:t xml:space="preserve"> </w:t>
      </w:r>
      <w:r w:rsidR="005C2751">
        <w:t xml:space="preserve">et al. (2001), </w:t>
      </w:r>
      <w:r w:rsidRPr="00FC2DFC">
        <w:t xml:space="preserve">the Antiterrorism and Effective Death Penalty Act of 1996 by the </w:t>
      </w:r>
      <w:r w:rsidR="005C1F23" w:rsidRPr="00FC2DFC">
        <w:t>United States</w:t>
      </w:r>
      <w:r w:rsidRPr="00FC2DFC">
        <w:t xml:space="preserve"> provides for the following regulations which must be followed; </w:t>
      </w:r>
      <w:r w:rsidR="009C2881" w:rsidRPr="00FC2DFC">
        <w:t xml:space="preserve">the </w:t>
      </w:r>
      <w:r w:rsidRPr="00FC2DFC">
        <w:t xml:space="preserve">appropriate </w:t>
      </w:r>
      <w:r w:rsidR="009C2881" w:rsidRPr="00FC2DFC">
        <w:t xml:space="preserve">availability of biological agents for </w:t>
      </w:r>
      <w:r w:rsidR="005C1F23" w:rsidRPr="00FC2DFC">
        <w:t>research</w:t>
      </w:r>
      <w:r w:rsidR="009C2881" w:rsidRPr="00FC2DFC">
        <w:t xml:space="preserve">, for education purposes and for other legitimate reasons must be enabled. Countries that want to advance their researches in the health </w:t>
      </w:r>
      <w:r w:rsidR="005C1F23" w:rsidRPr="00FC2DFC">
        <w:t>sector</w:t>
      </w:r>
      <w:r w:rsidR="009C2881" w:rsidRPr="00FC2DFC">
        <w:t xml:space="preserve"> </w:t>
      </w:r>
      <w:r w:rsidR="005C1F23" w:rsidRPr="00FC2DFC">
        <w:t>must</w:t>
      </w:r>
      <w:r w:rsidR="009C2881" w:rsidRPr="00FC2DFC">
        <w:t xml:space="preserve"> ensure that the environment for research is very effective. This involves making agents needed by </w:t>
      </w:r>
      <w:r w:rsidR="005C1F23" w:rsidRPr="00FC2DFC">
        <w:t>medical</w:t>
      </w:r>
      <w:r w:rsidR="009C2881" w:rsidRPr="00FC2DFC">
        <w:t xml:space="preserve"> students for clinical experiments available and easy to access.</w:t>
      </w:r>
    </w:p>
    <w:p w:rsidR="009B3989" w:rsidRDefault="000E35A2" w:rsidP="009B3989">
      <w:pPr>
        <w:spacing w:line="480" w:lineRule="auto"/>
        <w:ind w:left="144" w:right="144" w:firstLine="576"/>
      </w:pPr>
      <w:r w:rsidRPr="00FC2DFC">
        <w:t xml:space="preserve">The policy also requires that as researchers use smallpox for testing the possibility of using it for </w:t>
      </w:r>
      <w:r w:rsidR="005C1F23" w:rsidRPr="00FC2DFC">
        <w:t>bioterrorism</w:t>
      </w:r>
      <w:r w:rsidRPr="00FC2DFC">
        <w:t xml:space="preserve">, the </w:t>
      </w:r>
      <w:r w:rsidR="005C1F23" w:rsidRPr="00FC2DFC">
        <w:t>researchers</w:t>
      </w:r>
      <w:r w:rsidRPr="00FC2DFC">
        <w:t xml:space="preserve"> must be respo</w:t>
      </w:r>
      <w:r w:rsidR="00F7664E" w:rsidRPr="00FC2DFC">
        <w:t>nsible with it to ensure it does</w:t>
      </w:r>
      <w:r w:rsidRPr="00FC2DFC">
        <w:t xml:space="preserve"> not fall on the hands of people with wrong intentions like </w:t>
      </w:r>
      <w:r w:rsidR="00F7664E" w:rsidRPr="00FC2DFC">
        <w:t>terrorists</w:t>
      </w:r>
      <w:r w:rsidRPr="00FC2DFC">
        <w:t>. The samples used must, therefore, be stored carefully and away from the reach of any non-intended persons.</w:t>
      </w:r>
      <w:r w:rsidR="00CD38B9" w:rsidRPr="00FC2DFC">
        <w:t xml:space="preserve"> Researchers are charged with the responsibility of using safeguards to prevent access of any biological agents to the unintended groups or persons</w:t>
      </w:r>
      <w:r w:rsidR="005C2751">
        <w:t xml:space="preserve"> (Baker, Bray </w:t>
      </w:r>
      <w:r w:rsidR="005C2751" w:rsidRPr="009B3989">
        <w:t>&amp;</w:t>
      </w:r>
      <w:r w:rsidR="005C2751">
        <w:t xml:space="preserve"> Huggins, </w:t>
      </w:r>
      <w:r w:rsidR="005C2751" w:rsidRPr="009B3989">
        <w:t>2003)</w:t>
      </w:r>
      <w:r w:rsidR="00CD38B9" w:rsidRPr="00FC2DFC">
        <w:t xml:space="preserve">. The procedures to protect the safety of the public are also clear </w:t>
      </w:r>
      <w:r w:rsidR="005C1F23" w:rsidRPr="00FC2DFC">
        <w:t>in</w:t>
      </w:r>
      <w:r w:rsidR="00CD38B9" w:rsidRPr="00FC2DFC">
        <w:t xml:space="preserve"> the policies regarding pathogens. Pathogens should not be transferred to people knowingly or unknowingly. The people handling the biological agents must, therefore, </w:t>
      </w:r>
      <w:r w:rsidR="005C1F23" w:rsidRPr="00FC2DFC">
        <w:t>perform</w:t>
      </w:r>
      <w:r w:rsidR="00CD38B9" w:rsidRPr="00FC2DFC">
        <w:t xml:space="preserve"> this role lest they will be violating the policies governing their </w:t>
      </w:r>
      <w:r w:rsidR="005C1F23" w:rsidRPr="00FC2DFC">
        <w:t>scientific</w:t>
      </w:r>
      <w:r w:rsidR="00CD38B9" w:rsidRPr="00FC2DFC">
        <w:t xml:space="preserve"> </w:t>
      </w:r>
      <w:r w:rsidR="005C1F23" w:rsidRPr="00FC2DFC">
        <w:t>research and</w:t>
      </w:r>
      <w:r w:rsidR="00CD38B9" w:rsidRPr="00FC2DFC">
        <w:t xml:space="preserve"> public policy regulations.</w:t>
      </w:r>
    </w:p>
    <w:p w:rsidR="009B3989" w:rsidRDefault="000E35A2" w:rsidP="009B3989">
      <w:pPr>
        <w:spacing w:line="480" w:lineRule="auto"/>
        <w:ind w:left="144" w:right="144" w:firstLine="576"/>
      </w:pPr>
      <w:r w:rsidRPr="00FC2DFC">
        <w:t xml:space="preserve">For the policies to be actualized, the policies require that </w:t>
      </w:r>
      <w:r w:rsidR="005C1F23" w:rsidRPr="00FC2DFC">
        <w:t>personnel</w:t>
      </w:r>
      <w:r w:rsidRPr="00FC2DFC">
        <w:t xml:space="preserve"> be well trained and have the right skills to handle biological agents and toxins. The laboratory equipment must also be </w:t>
      </w:r>
      <w:r w:rsidR="005C1F23" w:rsidRPr="00FC2DFC">
        <w:t>of the highest</w:t>
      </w:r>
      <w:r w:rsidRPr="00FC2DFC">
        <w:t xml:space="preserve"> standard to </w:t>
      </w:r>
      <w:r w:rsidR="005C1F23" w:rsidRPr="00FC2DFC">
        <w:t>contain and</w:t>
      </w:r>
      <w:r w:rsidRPr="00FC2DFC">
        <w:t xml:space="preserve"> dispose </w:t>
      </w:r>
      <w:r w:rsidR="005C1F23" w:rsidRPr="00FC2DFC">
        <w:t>of</w:t>
      </w:r>
      <w:r w:rsidRPr="00FC2DFC">
        <w:t xml:space="preserve"> biological agents that are not needed. Failure to fulfill all the above-listed expectations is punishable as it is a violation of the set </w:t>
      </w:r>
      <w:r w:rsidRPr="00FC2DFC">
        <w:lastRenderedPageBreak/>
        <w:t>standards for research on toxins and biological agents like smallpox.</w:t>
      </w:r>
      <w:r w:rsidR="00C4008A" w:rsidRPr="00FC2DFC">
        <w:t xml:space="preserve"> To ensure this adherence happens, the Act requires that all the laboratories</w:t>
      </w:r>
      <w:r w:rsidR="00B57120" w:rsidRPr="00FC2DFC">
        <w:t xml:space="preserve"> that handle these agents be </w:t>
      </w:r>
      <w:r w:rsidR="005C1F23" w:rsidRPr="00FC2DFC">
        <w:t>registered</w:t>
      </w:r>
      <w:r w:rsidR="00B57120" w:rsidRPr="00FC2DFC">
        <w:t xml:space="preserve"> and time over time the facilities are expected to declare what kind of agents they are handling. The transfer of these agents by these laboratories must also be clearly </w:t>
      </w:r>
      <w:r w:rsidR="005C1F23" w:rsidRPr="00FC2DFC">
        <w:t>declared</w:t>
      </w:r>
      <w:r w:rsidR="00B57120" w:rsidRPr="00FC2DFC">
        <w:t xml:space="preserve"> and written down to ensure safety during the transfers.</w:t>
      </w:r>
    </w:p>
    <w:p w:rsidR="009B3989" w:rsidRDefault="000E35A2" w:rsidP="009B3989">
      <w:pPr>
        <w:spacing w:line="480" w:lineRule="auto"/>
        <w:ind w:left="144" w:right="144"/>
        <w:jc w:val="center"/>
      </w:pPr>
      <w:r w:rsidRPr="00FC2DFC">
        <w:rPr>
          <w:b/>
        </w:rPr>
        <w:t xml:space="preserve">Perform </w:t>
      </w:r>
      <w:r w:rsidR="005C2751" w:rsidRPr="00FC2DFC">
        <w:rPr>
          <w:b/>
        </w:rPr>
        <w:t xml:space="preserve">an Ethical Analysis, Using One of the Frameworks Identified in </w:t>
      </w:r>
      <w:proofErr w:type="spellStart"/>
      <w:r w:rsidRPr="00FC2DFC">
        <w:rPr>
          <w:b/>
        </w:rPr>
        <w:t>Selgeid’s</w:t>
      </w:r>
      <w:proofErr w:type="spellEnd"/>
      <w:r w:rsidRPr="00FC2DFC">
        <w:rPr>
          <w:b/>
        </w:rPr>
        <w:t xml:space="preserve"> </w:t>
      </w:r>
      <w:r w:rsidR="005C2751" w:rsidRPr="00FC2DFC">
        <w:rPr>
          <w:b/>
        </w:rPr>
        <w:t>Paper</w:t>
      </w:r>
    </w:p>
    <w:p w:rsidR="00785C12" w:rsidRPr="00FC2DFC" w:rsidRDefault="000E35A2" w:rsidP="009B3989">
      <w:pPr>
        <w:spacing w:line="480" w:lineRule="auto"/>
        <w:ind w:left="144" w:right="144" w:firstLine="432"/>
      </w:pPr>
      <w:r w:rsidRPr="00FC2DFC">
        <w:t xml:space="preserve">The utilitarian framework towards the </w:t>
      </w:r>
      <w:r w:rsidR="005C1F23" w:rsidRPr="00FC2DFC">
        <w:t>understanding</w:t>
      </w:r>
      <w:r w:rsidRPr="00FC2DFC">
        <w:t xml:space="preserve"> of what is </w:t>
      </w:r>
      <w:r w:rsidR="005C1F23" w:rsidRPr="00FC2DFC">
        <w:t>ethical</w:t>
      </w:r>
      <w:r w:rsidRPr="00FC2DFC">
        <w:t xml:space="preserve"> or non-ethical can be clearly used to illustrate the ethical issues surrounding the sm</w:t>
      </w:r>
      <w:r w:rsidR="005C2751">
        <w:t xml:space="preserve">allpox virus and the research </w:t>
      </w:r>
      <w:r w:rsidRPr="00FC2DFC">
        <w:t xml:space="preserve">around it. According to the framework, something is ethical if it produces the greatest good to the greatest number </w:t>
      </w:r>
      <w:r w:rsidR="005C1F23" w:rsidRPr="00FC2DFC">
        <w:t>of people</w:t>
      </w:r>
      <w:r w:rsidRPr="00FC2DFC">
        <w:t xml:space="preserve"> and the least harm to the least number of people</w:t>
      </w:r>
      <w:r w:rsidR="005C2751">
        <w:t xml:space="preserve"> (</w:t>
      </w:r>
      <w:r w:rsidR="005C2751" w:rsidRPr="009B3989">
        <w:t>Huggins</w:t>
      </w:r>
      <w:r w:rsidR="005C2751">
        <w:t xml:space="preserve"> et al., 2009)</w:t>
      </w:r>
      <w:r w:rsidRPr="00FC2DFC">
        <w:t xml:space="preserve">. This framework calls that the issue should </w:t>
      </w:r>
      <w:r w:rsidR="005C1F23" w:rsidRPr="00FC2DFC">
        <w:t>maximally</w:t>
      </w:r>
      <w:r w:rsidRPr="00FC2DFC">
        <w:t xml:space="preserve"> reduce harm and give the most possible advantages.</w:t>
      </w:r>
    </w:p>
    <w:p w:rsidR="00785C12" w:rsidRPr="00FC2DFC" w:rsidRDefault="000E35A2" w:rsidP="00C35B0F">
      <w:pPr>
        <w:spacing w:line="480" w:lineRule="auto"/>
        <w:ind w:left="144" w:right="144" w:firstLine="432"/>
      </w:pPr>
      <w:r w:rsidRPr="00FC2DFC">
        <w:t xml:space="preserve">The research around the smallpox virus is, therefore, ethical as all the researches being conducted are aimed at reducing the mortality rates caused by smallpox infections.  The world health organization conducting research on the new </w:t>
      </w:r>
      <w:r w:rsidR="005C1F23" w:rsidRPr="00FC2DFC">
        <w:t>vaccine for</w:t>
      </w:r>
      <w:r w:rsidRPr="00FC2DFC">
        <w:t xml:space="preserve"> smallpox is meant to benefit the greatest number of people by ensuring </w:t>
      </w:r>
      <w:r w:rsidR="005C1F23" w:rsidRPr="00FC2DFC">
        <w:t>that</w:t>
      </w:r>
      <w:r w:rsidRPr="00FC2DFC">
        <w:t xml:space="preserve"> the vaccine that will finally be given to people for use against the infections of smallpox, saves more lives. The right vaccine will ensure that people have the right immunity to be able to </w:t>
      </w:r>
      <w:r w:rsidR="005C1F23" w:rsidRPr="00FC2DFC">
        <w:t>resist</w:t>
      </w:r>
      <w:r w:rsidRPr="00FC2DFC">
        <w:t xml:space="preserve"> the smallpox disease which is a highly contagious infection.</w:t>
      </w:r>
      <w:r w:rsidR="00D85C67" w:rsidRPr="00FC2DFC">
        <w:t xml:space="preserve"> The entire need to </w:t>
      </w:r>
      <w:r w:rsidR="005C1F23" w:rsidRPr="00FC2DFC">
        <w:t>eradicate</w:t>
      </w:r>
      <w:r w:rsidR="00D85C67" w:rsidRPr="00FC2DFC">
        <w:t xml:space="preserve"> the disease is also being done out of goodwill which is ethical. It intends to ensure that there are no people who lose lives to the disease if at all there are means to curb it or </w:t>
      </w:r>
      <w:r w:rsidR="005C1F23" w:rsidRPr="00FC2DFC">
        <w:t>completely</w:t>
      </w:r>
      <w:r w:rsidR="00D85C67" w:rsidRPr="00FC2DFC">
        <w:t xml:space="preserve"> do away with it.</w:t>
      </w:r>
    </w:p>
    <w:p w:rsidR="00720ADC" w:rsidRPr="00FC2DFC" w:rsidRDefault="000E35A2" w:rsidP="00C35B0F">
      <w:pPr>
        <w:spacing w:line="480" w:lineRule="auto"/>
        <w:ind w:left="144" w:right="144" w:firstLine="432"/>
      </w:pPr>
      <w:r w:rsidRPr="00FC2DFC">
        <w:lastRenderedPageBreak/>
        <w:t xml:space="preserve">The research on diagnostics of the smallpox is also an ethical matter. The </w:t>
      </w:r>
      <w:r w:rsidR="005C1F23" w:rsidRPr="00FC2DFC">
        <w:t>misdiagnosis</w:t>
      </w:r>
      <w:r w:rsidRPr="00FC2DFC">
        <w:t xml:space="preserve"> of the smallpox disease is usually very fatal and can lead to numerous deaths. The </w:t>
      </w:r>
      <w:r w:rsidR="005C1F23" w:rsidRPr="00FC2DFC">
        <w:t>intentions</w:t>
      </w:r>
      <w:r w:rsidRPr="00FC2DFC">
        <w:t xml:space="preserve"> to ensure that the disease is diagnosed anytime one is infected with it will help reduce the number of deaths that result from the infection. Reduction in the number of deaths is, therefore, a common good for the </w:t>
      </w:r>
      <w:r w:rsidR="005C1F23" w:rsidRPr="00FC2DFC">
        <w:t>greatest</w:t>
      </w:r>
      <w:r w:rsidRPr="00FC2DFC">
        <w:t xml:space="preserve"> number of people. The research on antiviral drugs is also an ethical consideration. Following the realization that </w:t>
      </w:r>
      <w:r w:rsidR="007B1A2B" w:rsidRPr="00FC2DFC">
        <w:t xml:space="preserve">sometimes the vaccination against smallpox may not yield the best results, researchers have now </w:t>
      </w:r>
      <w:r w:rsidR="005C1F23" w:rsidRPr="00FC2DFC">
        <w:t>undertak</w:t>
      </w:r>
      <w:r w:rsidR="007B1A2B" w:rsidRPr="00FC2DFC">
        <w:t>en to research on drugs to help those that will have been infected</w:t>
      </w:r>
      <w:r w:rsidR="005C2751">
        <w:t xml:space="preserve"> (Henderson DA </w:t>
      </w:r>
      <w:proofErr w:type="gramStart"/>
      <w:r w:rsidR="005C2751">
        <w:t>et</w:t>
      </w:r>
      <w:proofErr w:type="gramEnd"/>
      <w:r w:rsidR="005C2751">
        <w:t xml:space="preserve"> al., </w:t>
      </w:r>
      <w:r w:rsidR="005C2751" w:rsidRPr="00FC2DFC">
        <w:t>1999)</w:t>
      </w:r>
      <w:r w:rsidR="007B1A2B" w:rsidRPr="00FC2DFC">
        <w:t>. The use of both antiviral drugs and vaccines against smallpox will save more lives. The people who will be infected without having been vaccinated, are also helped and their deaths avoided. The vaccination will similarly lower the number of infections and deaths resulting from the smallpox infestation.</w:t>
      </w:r>
    </w:p>
    <w:p w:rsidR="008E2F81" w:rsidRPr="00FC2DFC" w:rsidRDefault="000E35A2" w:rsidP="00C35B0F">
      <w:pPr>
        <w:spacing w:line="480" w:lineRule="auto"/>
        <w:ind w:left="144" w:right="144" w:firstLine="432"/>
      </w:pPr>
      <w:r w:rsidRPr="00FC2DFC">
        <w:t xml:space="preserve">The researches aimed at understanding the genome and structure of the smallpox virus is an interesting </w:t>
      </w:r>
      <w:r w:rsidR="005C1F23" w:rsidRPr="00FC2DFC">
        <w:t>ethical</w:t>
      </w:r>
      <w:r w:rsidRPr="00FC2DFC">
        <w:t xml:space="preserve"> issue. The aim of the research is </w:t>
      </w:r>
      <w:r w:rsidR="005C1F23" w:rsidRPr="00FC2DFC">
        <w:t>to</w:t>
      </w:r>
      <w:r w:rsidRPr="00FC2DFC">
        <w:t xml:space="preserve"> be able to advance and have the vaccines be effective and </w:t>
      </w:r>
      <w:r w:rsidR="00720AFB" w:rsidRPr="00FC2DFC">
        <w:t xml:space="preserve">changing just as the smallpox virus also keeps changing for it to survive the serious attacks that are being </w:t>
      </w:r>
      <w:r w:rsidR="005C1F23" w:rsidRPr="00FC2DFC">
        <w:t>rendered</w:t>
      </w:r>
      <w:r w:rsidR="00720AFB" w:rsidRPr="00FC2DFC">
        <w:t xml:space="preserve"> against it.  Once the structure and the tactics of the virus are well understood, then the right vaccine that will prevent the </w:t>
      </w:r>
      <w:r w:rsidR="005C1F23" w:rsidRPr="00FC2DFC">
        <w:t>infection</w:t>
      </w:r>
      <w:r w:rsidR="00720AFB" w:rsidRPr="00FC2DFC">
        <w:t xml:space="preserve"> of smallpox will be obtained. The understanding will also ease the obtainment and discovery of antiviral drugs intended to manage the smallpox infections. The management of already infected patients will save their lives and reduce the number of deaths. Similarly, the vaccine will also ensure that more people's lives are saved as most of them will be vaccinated to help them avoid </w:t>
      </w:r>
      <w:r w:rsidR="00816C04" w:rsidRPr="00FC2DFC">
        <w:t xml:space="preserve">contacting </w:t>
      </w:r>
      <w:r w:rsidR="005C2751">
        <w:t xml:space="preserve">the smallpox vaccine (Wei et al., </w:t>
      </w:r>
      <w:r w:rsidR="00816C04" w:rsidRPr="00FC2DFC">
        <w:t>2009).</w:t>
      </w:r>
    </w:p>
    <w:p w:rsidR="00720AFB" w:rsidRPr="00FC2DFC" w:rsidRDefault="000E35A2" w:rsidP="00C35B0F">
      <w:pPr>
        <w:spacing w:line="480" w:lineRule="auto"/>
        <w:ind w:left="144" w:right="144" w:firstLine="432"/>
      </w:pPr>
      <w:r w:rsidRPr="00FC2DFC">
        <w:lastRenderedPageBreak/>
        <w:t xml:space="preserve">The policies that have been out in place by the </w:t>
      </w:r>
      <w:r w:rsidR="005C1F23" w:rsidRPr="00FC2DFC">
        <w:t>antiterrorism</w:t>
      </w:r>
      <w:r w:rsidRPr="00FC2DFC">
        <w:t xml:space="preserve"> act. Are also meant to bring out the maximum benefits for the greatest number of people. Requiring that the handlers of biological agents be well trained and skilled ensures </w:t>
      </w:r>
      <w:r w:rsidR="005C1F23" w:rsidRPr="00FC2DFC">
        <w:t>they</w:t>
      </w:r>
      <w:r w:rsidRPr="00FC2DFC">
        <w:t xml:space="preserve"> do not fall victim of the infections that they are struggling to eradicate. The </w:t>
      </w:r>
      <w:r w:rsidR="005C1F23" w:rsidRPr="00FC2DFC">
        <w:t>registration</w:t>
      </w:r>
      <w:r w:rsidRPr="00FC2DFC">
        <w:t xml:space="preserve"> of the laboratories and facilities that handle biological agents is also meant to pr</w:t>
      </w:r>
      <w:r w:rsidR="005C1F23" w:rsidRPr="00FC2DFC">
        <w:t>om</w:t>
      </w:r>
      <w:r w:rsidRPr="00FC2DFC">
        <w:t xml:space="preserve">ote transparency and </w:t>
      </w:r>
      <w:r w:rsidR="005C1F23" w:rsidRPr="00FC2DFC">
        <w:t>accountability</w:t>
      </w:r>
      <w:r w:rsidR="00DE6481" w:rsidRPr="00FC2DFC">
        <w:t xml:space="preserve"> (WHO</w:t>
      </w:r>
      <w:proofErr w:type="gramStart"/>
      <w:r w:rsidR="005C2751">
        <w:t xml:space="preserve">, </w:t>
      </w:r>
      <w:r w:rsidR="00DE6481" w:rsidRPr="00FC2DFC">
        <w:t xml:space="preserve"> 2008</w:t>
      </w:r>
      <w:proofErr w:type="gramEnd"/>
      <w:r w:rsidR="00DE6481" w:rsidRPr="00FC2DFC">
        <w:t>).</w:t>
      </w:r>
      <w:r w:rsidRPr="00FC2DFC">
        <w:t xml:space="preserve"> This </w:t>
      </w:r>
      <w:r w:rsidR="005C1F23" w:rsidRPr="00FC2DFC">
        <w:t>accountability</w:t>
      </w:r>
      <w:r w:rsidRPr="00FC2DFC">
        <w:t xml:space="preserve"> is required for purposes of protecting the lives of most of the people that would fall victim of the </w:t>
      </w:r>
      <w:r w:rsidR="005C1F23" w:rsidRPr="00FC2DFC">
        <w:t>infection</w:t>
      </w:r>
      <w:r w:rsidRPr="00FC2DFC">
        <w:t xml:space="preserve"> unknowingly. Proper protection of biological agents is meant to </w:t>
      </w:r>
      <w:r w:rsidR="005C1F23" w:rsidRPr="00FC2DFC">
        <w:t>prevent</w:t>
      </w:r>
      <w:r w:rsidRPr="00FC2DFC">
        <w:t xml:space="preserve"> uni</w:t>
      </w:r>
      <w:r w:rsidR="005C1F23" w:rsidRPr="00FC2DFC">
        <w:t>ntende</w:t>
      </w:r>
      <w:r w:rsidRPr="00FC2DFC">
        <w:t xml:space="preserve">d persons from accessing the agents as they may use the agents for their own selfish gains. Terrorists are one of the </w:t>
      </w:r>
      <w:r w:rsidR="005C1F23" w:rsidRPr="00FC2DFC">
        <w:t>unintended</w:t>
      </w:r>
      <w:r w:rsidRPr="00FC2DFC">
        <w:t xml:space="preserve"> </w:t>
      </w:r>
      <w:r w:rsidR="005C1F23" w:rsidRPr="00FC2DFC">
        <w:t>victims</w:t>
      </w:r>
      <w:r w:rsidRPr="00FC2DFC">
        <w:t xml:space="preserve"> when it comes to smallpox biological </w:t>
      </w:r>
      <w:r w:rsidR="005C1F23" w:rsidRPr="00FC2DFC">
        <w:t>agents</w:t>
      </w:r>
      <w:r w:rsidRPr="00FC2DFC">
        <w:t xml:space="preserve"> and toxins as they can use it to </w:t>
      </w:r>
      <w:r w:rsidR="005C1F23" w:rsidRPr="00FC2DFC">
        <w:t>perform</w:t>
      </w:r>
      <w:r w:rsidRPr="00FC2DFC">
        <w:t xml:space="preserve"> deadly </w:t>
      </w:r>
      <w:r w:rsidR="005C1F23" w:rsidRPr="00FC2DFC">
        <w:t>attacks</w:t>
      </w:r>
      <w:r w:rsidRPr="00FC2DFC">
        <w:t xml:space="preserve"> and kill very many people.</w:t>
      </w:r>
      <w:r w:rsidR="002554EE" w:rsidRPr="00FC2DFC">
        <w:t xml:space="preserve"> Taking these cautionary procedures will then reduce the number of people who will die from such ill intentions of unintended </w:t>
      </w:r>
      <w:r w:rsidR="005C1F23" w:rsidRPr="00FC2DFC">
        <w:t>recipients</w:t>
      </w:r>
      <w:r w:rsidR="002554EE" w:rsidRPr="00FC2DFC">
        <w:t xml:space="preserve"> of biological agents. The gain is meant to be greater than the loss and hence an </w:t>
      </w:r>
      <w:r w:rsidR="005C1F23" w:rsidRPr="00FC2DFC">
        <w:t>ethical</w:t>
      </w:r>
      <w:r w:rsidR="002554EE" w:rsidRPr="00FC2DFC">
        <w:t xml:space="preserve"> consideration.</w:t>
      </w:r>
    </w:p>
    <w:p w:rsidR="00621963" w:rsidRPr="00FC2DFC" w:rsidRDefault="000E35A2" w:rsidP="00C35B0F">
      <w:pPr>
        <w:spacing w:line="480" w:lineRule="auto"/>
        <w:ind w:left="144" w:right="144" w:firstLine="432"/>
      </w:pPr>
      <w:r w:rsidRPr="00FC2DFC">
        <w:t xml:space="preserve">It is however contradictory for the researchers in the health sector to research on the possibility of exploiting the smallpox vaccine as a bioterrorist weapon. Unless the intention is to alter the power of the virus to be used by terrorists as a weapon, then the research could be unethical. The discovery and exploitation of the various avenues of using the virus as a </w:t>
      </w:r>
      <w:r w:rsidR="005C1F23" w:rsidRPr="00FC2DFC">
        <w:t>weapon</w:t>
      </w:r>
      <w:r w:rsidRPr="00FC2DFC">
        <w:t xml:space="preserve"> for terrorists may not </w:t>
      </w:r>
      <w:r w:rsidR="005C1F23" w:rsidRPr="00FC2DFC">
        <w:t xml:space="preserve">yield </w:t>
      </w:r>
      <w:r w:rsidRPr="00FC2DFC">
        <w:t xml:space="preserve">positive results. Once the </w:t>
      </w:r>
      <w:r w:rsidR="005C1F23" w:rsidRPr="00FC2DFC">
        <w:t>terrorists</w:t>
      </w:r>
      <w:r w:rsidRPr="00FC2DFC">
        <w:t xml:space="preserve"> have this knowledge of the different forms of the virus to use and how to use it to attain different results, they might take </w:t>
      </w:r>
      <w:r w:rsidR="005C1F23" w:rsidRPr="00FC2DFC">
        <w:t>advantage</w:t>
      </w:r>
      <w:r w:rsidRPr="00FC2DFC">
        <w:t xml:space="preserve"> of the understanding to intensify their </w:t>
      </w:r>
      <w:r w:rsidR="005C1F23" w:rsidRPr="00FC2DFC">
        <w:t>terrorists’</w:t>
      </w:r>
      <w:r w:rsidRPr="00FC2DFC">
        <w:t xml:space="preserve"> activities. This will lead to the loss of several lives at the expense of saving their lives. </w:t>
      </w:r>
      <w:r w:rsidR="00616F76" w:rsidRPr="00FC2DFC">
        <w:t xml:space="preserve">The researchers must, therefore, take extra </w:t>
      </w:r>
      <w:r w:rsidR="005C1F23" w:rsidRPr="00FC2DFC">
        <w:t>caution</w:t>
      </w:r>
      <w:r w:rsidR="00616F76" w:rsidRPr="00FC2DFC">
        <w:t xml:space="preserve"> to ensure that the results of the research do not bring the world more harm than good as that would be very unethical of them.</w:t>
      </w:r>
    </w:p>
    <w:p w:rsidR="00E855DC" w:rsidRPr="00FC2DFC" w:rsidRDefault="000E35A2" w:rsidP="009B3989">
      <w:pPr>
        <w:spacing w:line="480" w:lineRule="auto"/>
        <w:ind w:right="144"/>
        <w:jc w:val="center"/>
        <w:rPr>
          <w:b/>
        </w:rPr>
      </w:pPr>
      <w:r w:rsidRPr="00FC2DFC">
        <w:rPr>
          <w:b/>
        </w:rPr>
        <w:lastRenderedPageBreak/>
        <w:t>Conclusions</w:t>
      </w:r>
    </w:p>
    <w:p w:rsidR="00A73D86" w:rsidRPr="00FC2DFC" w:rsidRDefault="000E35A2" w:rsidP="00C35B0F">
      <w:pPr>
        <w:spacing w:line="480" w:lineRule="auto"/>
        <w:ind w:left="144" w:right="144" w:firstLine="432"/>
      </w:pPr>
      <w:r w:rsidRPr="00FC2DFC">
        <w:t xml:space="preserve">There are several types of research on the smallpox virus. Most of these researches </w:t>
      </w:r>
      <w:r w:rsidR="005C1F23" w:rsidRPr="00FC2DFC">
        <w:t>are driven</w:t>
      </w:r>
      <w:r w:rsidRPr="00FC2DFC">
        <w:t xml:space="preserve"> by the fatality of the disease driving the need to manage it and eradicate it at the end</w:t>
      </w:r>
      <w:r w:rsidR="00DF172B" w:rsidRPr="00FC2DFC">
        <w:t xml:space="preserve"> </w:t>
      </w:r>
      <w:r w:rsidR="00D56B6D" w:rsidRPr="00FC2DFC">
        <w:t>(Huggins et al.</w:t>
      </w:r>
      <w:r w:rsidR="005C2751">
        <w:t xml:space="preserve">, </w:t>
      </w:r>
      <w:r w:rsidR="00D56B6D" w:rsidRPr="00FC2DFC">
        <w:t>2009)</w:t>
      </w:r>
      <w:r w:rsidRPr="00FC2DFC">
        <w:t xml:space="preserve">. The </w:t>
      </w:r>
      <w:r w:rsidR="005C1F23" w:rsidRPr="00FC2DFC">
        <w:t>researchers</w:t>
      </w:r>
      <w:r w:rsidRPr="00FC2DFC">
        <w:t xml:space="preserve"> are also meant to develop advanced vaccines in case the virus reappears. The </w:t>
      </w:r>
      <w:r w:rsidR="005C1F23" w:rsidRPr="00FC2DFC">
        <w:t>emergence</w:t>
      </w:r>
      <w:r w:rsidRPr="00FC2DFC">
        <w:t xml:space="preserve"> of other strains of the same family as the </w:t>
      </w:r>
      <w:r w:rsidR="005C1F23" w:rsidRPr="00FC2DFC">
        <w:t>monkeypox</w:t>
      </w:r>
      <w:r w:rsidRPr="00FC2DFC">
        <w:t xml:space="preserve"> also </w:t>
      </w:r>
      <w:r w:rsidR="005C1F23" w:rsidRPr="00FC2DFC">
        <w:t>necessitate</w:t>
      </w:r>
      <w:r w:rsidRPr="00FC2DFC">
        <w:t xml:space="preserve">s the need for more research on the virus. These new strains reveal how unsafe the world is when an assumption is made that smallpox no longer exists. There are chances that the virus will reappear in a different form or </w:t>
      </w:r>
      <w:r w:rsidR="005C1F23" w:rsidRPr="00FC2DFC">
        <w:t>strain</w:t>
      </w:r>
      <w:r w:rsidRPr="00FC2DFC">
        <w:t xml:space="preserve"> and the world must be prepared to manage and fight it when it appears.</w:t>
      </w:r>
    </w:p>
    <w:p w:rsidR="00A73D86" w:rsidRPr="00FC2DFC" w:rsidRDefault="000E35A2" w:rsidP="00C35B0F">
      <w:pPr>
        <w:spacing w:line="480" w:lineRule="auto"/>
        <w:ind w:left="144" w:right="144" w:firstLine="432"/>
      </w:pPr>
      <w:r w:rsidRPr="00FC2DFC">
        <w:t xml:space="preserve">The researches that are being </w:t>
      </w:r>
      <w:r w:rsidR="005C1F23" w:rsidRPr="00FC2DFC">
        <w:t>undertaken</w:t>
      </w:r>
      <w:r w:rsidRPr="00FC2DFC">
        <w:t xml:space="preserve"> have ethical </w:t>
      </w:r>
      <w:r w:rsidR="005C1F23" w:rsidRPr="00FC2DFC">
        <w:t>intentions</w:t>
      </w:r>
      <w:r w:rsidRPr="00FC2DFC">
        <w:t xml:space="preserve"> as they are </w:t>
      </w:r>
      <w:r w:rsidR="005C1F23" w:rsidRPr="00FC2DFC">
        <w:t>designed</w:t>
      </w:r>
      <w:r w:rsidRPr="00FC2DFC">
        <w:t xml:space="preserve"> to </w:t>
      </w:r>
      <w:r w:rsidR="005C1F23" w:rsidRPr="00FC2DFC">
        <w:t>discover</w:t>
      </w:r>
      <w:r w:rsidRPr="00FC2DFC">
        <w:t xml:space="preserve"> the best strategies that will cause maximum benefits to the greatest number of people. The research on the antiviral drugs is meant to manage the small number of patients that usually do not resists the smallpox disease </w:t>
      </w:r>
      <w:r w:rsidR="005C1F23" w:rsidRPr="00FC2DFC">
        <w:t>probably</w:t>
      </w:r>
      <w:r w:rsidRPr="00FC2DFC">
        <w:t xml:space="preserve"> due to lack of vaccination. When the vaccines and the antiviral drugs are used all together then very minimal deaths or no deaths at all will be being reported.</w:t>
      </w:r>
    </w:p>
    <w:p w:rsidR="00E855DC" w:rsidRPr="00FC2DFC" w:rsidRDefault="000E35A2" w:rsidP="009B3989">
      <w:pPr>
        <w:spacing w:line="480" w:lineRule="auto"/>
        <w:ind w:right="144"/>
        <w:jc w:val="center"/>
        <w:rPr>
          <w:b/>
        </w:rPr>
      </w:pPr>
      <w:r w:rsidRPr="00FC2DFC">
        <w:rPr>
          <w:b/>
        </w:rPr>
        <w:t>Recommendation</w:t>
      </w:r>
    </w:p>
    <w:p w:rsidR="00772235" w:rsidRPr="00FC2DFC" w:rsidRDefault="000E35A2" w:rsidP="00772235">
      <w:pPr>
        <w:spacing w:line="480" w:lineRule="auto"/>
        <w:ind w:left="144" w:right="144" w:firstLine="432"/>
      </w:pPr>
      <w:r w:rsidRPr="00FC2DFC">
        <w:t>Research should be clear in its intentions. The consequences of research must be undertaken before the research is actualized to ensure that the benefits outweigh the cost of the same.</w:t>
      </w:r>
      <w:r w:rsidR="003E7964" w:rsidRPr="00FC2DFC">
        <w:t xml:space="preserve"> All the </w:t>
      </w:r>
      <w:r w:rsidR="005C1F23" w:rsidRPr="00FC2DFC">
        <w:t>researchers</w:t>
      </w:r>
      <w:r w:rsidR="003E7964" w:rsidRPr="00FC2DFC">
        <w:t xml:space="preserve"> conducted must be proven to be </w:t>
      </w:r>
      <w:r w:rsidR="005C1F23" w:rsidRPr="00FC2DFC">
        <w:t>ethical both</w:t>
      </w:r>
      <w:r w:rsidR="003E7964" w:rsidRPr="00FC2DFC">
        <w:t xml:space="preserve"> in the way they are carried out and the end results of </w:t>
      </w:r>
      <w:r w:rsidR="005C1F23" w:rsidRPr="00FC2DFC">
        <w:t>why</w:t>
      </w:r>
      <w:r w:rsidR="003E7964" w:rsidRPr="00FC2DFC">
        <w:t xml:space="preserve"> the research is being </w:t>
      </w:r>
      <w:r w:rsidR="005C1F23" w:rsidRPr="00FC2DFC">
        <w:t>undertaken</w:t>
      </w:r>
      <w:r w:rsidR="003E7964" w:rsidRPr="00FC2DFC">
        <w:t xml:space="preserve">. However, care must be taken because sometimes the intended maximum benefit turns out to be the greatest havoc. For example, when the biological agents fall into the hands of the terrorists, the effects </w:t>
      </w:r>
      <w:r w:rsidR="003E7964" w:rsidRPr="00FC2DFC">
        <w:lastRenderedPageBreak/>
        <w:t xml:space="preserve">become unbearable. This </w:t>
      </w:r>
      <w:r w:rsidR="005C1F23" w:rsidRPr="00FC2DFC">
        <w:t>happens desp</w:t>
      </w:r>
      <w:r w:rsidR="003E7964" w:rsidRPr="00FC2DFC">
        <w:t xml:space="preserve">ite the goodwill of the research wanting to reveal several facts about a </w:t>
      </w:r>
      <w:r w:rsidR="005C1F23" w:rsidRPr="00FC2DFC">
        <w:t>particular</w:t>
      </w:r>
      <w:r w:rsidR="003E7964" w:rsidRPr="00FC2DFC">
        <w:t xml:space="preserve"> strain of a pathogen. Mishandling of these agents could also result in the infection of the individuals handling the agents. </w:t>
      </w:r>
      <w:r w:rsidR="005C1F23" w:rsidRPr="00FC2DFC">
        <w:t>Precaution</w:t>
      </w:r>
      <w:r w:rsidR="003E7964" w:rsidRPr="00FC2DFC">
        <w:t xml:space="preserve"> is therefore </w:t>
      </w:r>
      <w:r w:rsidR="005C1F23" w:rsidRPr="00FC2DFC">
        <w:t>inevitable</w:t>
      </w:r>
      <w:r w:rsidR="003E7964" w:rsidRPr="00FC2DFC">
        <w:t xml:space="preserve">. </w:t>
      </w:r>
      <w:r w:rsidR="005C1F23" w:rsidRPr="00FC2DFC">
        <w:t>Punishments</w:t>
      </w:r>
      <w:r w:rsidR="003E7964" w:rsidRPr="00FC2DFC">
        <w:t xml:space="preserve"> for the people who </w:t>
      </w:r>
      <w:r w:rsidR="005C1F23" w:rsidRPr="00FC2DFC">
        <w:t>violate the set standar</w:t>
      </w:r>
      <w:r w:rsidR="003E7964" w:rsidRPr="00FC2DFC">
        <w:t>ds for handling the biological agents and other clinical procedures must be put in place to ensure people take extra caution to be ethical in their dealings.</w:t>
      </w: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5F37C4" w:rsidRPr="00FC2DFC" w:rsidRDefault="005F37C4" w:rsidP="00772235">
      <w:pPr>
        <w:spacing w:line="480" w:lineRule="auto"/>
        <w:ind w:left="144" w:right="144" w:firstLine="432"/>
        <w:rPr>
          <w:b/>
        </w:rPr>
      </w:pPr>
    </w:p>
    <w:p w:rsidR="009B3989" w:rsidRDefault="009B3989" w:rsidP="009B3989">
      <w:pPr>
        <w:spacing w:line="480" w:lineRule="auto"/>
        <w:ind w:right="144"/>
        <w:rPr>
          <w:b/>
        </w:rPr>
      </w:pPr>
    </w:p>
    <w:p w:rsidR="002C7807" w:rsidRDefault="002C7807" w:rsidP="009B3989">
      <w:pPr>
        <w:spacing w:line="480" w:lineRule="auto"/>
        <w:ind w:right="144"/>
        <w:rPr>
          <w:b/>
        </w:rPr>
      </w:pPr>
      <w:bookmarkStart w:id="0" w:name="_GoBack"/>
      <w:bookmarkEnd w:id="0"/>
    </w:p>
    <w:p w:rsidR="00802603" w:rsidRPr="009B3989" w:rsidRDefault="000E35A2" w:rsidP="009B3989">
      <w:pPr>
        <w:spacing w:line="480" w:lineRule="auto"/>
        <w:ind w:right="144"/>
        <w:jc w:val="center"/>
      </w:pPr>
      <w:r w:rsidRPr="009B3989">
        <w:lastRenderedPageBreak/>
        <w:t>References</w:t>
      </w:r>
    </w:p>
    <w:p w:rsidR="009B3989" w:rsidRDefault="009B3989" w:rsidP="009B3989">
      <w:pPr>
        <w:spacing w:after="0" w:line="480" w:lineRule="auto"/>
        <w:ind w:left="720" w:hanging="720"/>
      </w:pPr>
      <w:r w:rsidRPr="009B3989">
        <w:t xml:space="preserve">Baker, R. O., Bray, M., &amp; Huggins, J. W. (2003). Potential antiviral therapeutics for smallpox, </w:t>
      </w:r>
      <w:proofErr w:type="spellStart"/>
      <w:r w:rsidRPr="009B3989">
        <w:t>monkeypox</w:t>
      </w:r>
      <w:proofErr w:type="spellEnd"/>
      <w:r w:rsidRPr="009B3989">
        <w:t xml:space="preserve"> and other </w:t>
      </w:r>
      <w:proofErr w:type="spellStart"/>
      <w:r w:rsidRPr="009B3989">
        <w:t>orthopoxvirus</w:t>
      </w:r>
      <w:proofErr w:type="spellEnd"/>
      <w:r w:rsidRPr="009B3989">
        <w:t xml:space="preserve"> infections. </w:t>
      </w:r>
      <w:r w:rsidRPr="009B3989">
        <w:rPr>
          <w:i/>
          <w:iCs/>
        </w:rPr>
        <w:t>Antiviral research</w:t>
      </w:r>
      <w:r w:rsidRPr="009B3989">
        <w:t>, </w:t>
      </w:r>
      <w:r w:rsidRPr="009B3989">
        <w:rPr>
          <w:i/>
          <w:iCs/>
        </w:rPr>
        <w:t>57</w:t>
      </w:r>
      <w:r w:rsidRPr="009B3989">
        <w:t>(1-2), 13-23.</w:t>
      </w:r>
    </w:p>
    <w:p w:rsidR="009B3989" w:rsidRPr="00FC2DFC" w:rsidRDefault="009B3989" w:rsidP="009B3989">
      <w:pPr>
        <w:spacing w:after="0" w:line="480" w:lineRule="auto"/>
        <w:ind w:left="720" w:hanging="720"/>
      </w:pPr>
      <w:r w:rsidRPr="009B3989">
        <w:t>Congress, U. S. (1990). Biological Weapons Anti-Terrorism Act of 1989. </w:t>
      </w:r>
      <w:r w:rsidRPr="009B3989">
        <w:rPr>
          <w:i/>
          <w:iCs/>
        </w:rPr>
        <w:t>Public Law</w:t>
      </w:r>
      <w:r w:rsidRPr="009B3989">
        <w:t>, 101-298.</w:t>
      </w:r>
    </w:p>
    <w:p w:rsidR="009B3989" w:rsidRDefault="009B3989" w:rsidP="009B3989">
      <w:pPr>
        <w:spacing w:after="0" w:line="480" w:lineRule="auto"/>
        <w:ind w:left="720" w:hanging="720"/>
      </w:pPr>
      <w:r w:rsidRPr="00FC2DFC">
        <w:t xml:space="preserve">Henderson DA et al. (1999). Smallpox as a biological weapon: medical and public health management. </w:t>
      </w:r>
      <w:r w:rsidRPr="009B3989">
        <w:rPr>
          <w:i/>
        </w:rPr>
        <w:t>Working Group on Civilian Biodefense. Journal of the American Medical Association, 281</w:t>
      </w:r>
      <w:r w:rsidRPr="00FC2DFC">
        <w:t>:2127-2137</w:t>
      </w:r>
      <w:r>
        <w:t>.</w:t>
      </w:r>
    </w:p>
    <w:p w:rsidR="009B3989" w:rsidRDefault="009B3989" w:rsidP="009B3989">
      <w:pPr>
        <w:spacing w:after="0" w:line="480" w:lineRule="auto"/>
        <w:ind w:left="720" w:hanging="720"/>
      </w:pPr>
      <w:r w:rsidRPr="009B3989">
        <w:t xml:space="preserve">Huggins, J., Goff, A., Hensley, L., </w:t>
      </w:r>
      <w:proofErr w:type="spellStart"/>
      <w:r w:rsidRPr="009B3989">
        <w:t>Mucker</w:t>
      </w:r>
      <w:proofErr w:type="spellEnd"/>
      <w:r w:rsidRPr="009B3989">
        <w:t xml:space="preserve">, E., </w:t>
      </w:r>
      <w:proofErr w:type="spellStart"/>
      <w:r w:rsidRPr="009B3989">
        <w:t>Shamblin</w:t>
      </w:r>
      <w:proofErr w:type="spellEnd"/>
      <w:r w:rsidRPr="009B3989">
        <w:t xml:space="preserve">, J., </w:t>
      </w:r>
      <w:proofErr w:type="spellStart"/>
      <w:r w:rsidRPr="009B3989">
        <w:t>Wlazlowski</w:t>
      </w:r>
      <w:proofErr w:type="spellEnd"/>
      <w:r w:rsidRPr="009B3989">
        <w:t>, C</w:t>
      </w:r>
      <w:proofErr w:type="gramStart"/>
      <w:r w:rsidRPr="009B3989">
        <w:t>., ...</w:t>
      </w:r>
      <w:proofErr w:type="gramEnd"/>
      <w:r w:rsidRPr="009B3989">
        <w:t xml:space="preserve"> &amp; </w:t>
      </w:r>
      <w:proofErr w:type="spellStart"/>
      <w:r w:rsidRPr="009B3989">
        <w:t>Karem</w:t>
      </w:r>
      <w:proofErr w:type="spellEnd"/>
      <w:r w:rsidRPr="009B3989">
        <w:t xml:space="preserve">, K. (2009). Nonhuman primates are protected from smallpox virus or </w:t>
      </w:r>
      <w:proofErr w:type="spellStart"/>
      <w:r w:rsidRPr="009B3989">
        <w:t>monkeypox</w:t>
      </w:r>
      <w:proofErr w:type="spellEnd"/>
      <w:r w:rsidRPr="009B3989">
        <w:t xml:space="preserve"> virus challenges by the antiviral drug ST-246. </w:t>
      </w:r>
      <w:r w:rsidRPr="009B3989">
        <w:rPr>
          <w:i/>
          <w:iCs/>
        </w:rPr>
        <w:t>Antimicrobial agents and chemotherapy</w:t>
      </w:r>
      <w:r w:rsidRPr="009B3989">
        <w:t>, </w:t>
      </w:r>
      <w:r w:rsidRPr="009B3989">
        <w:rPr>
          <w:i/>
          <w:iCs/>
        </w:rPr>
        <w:t>53</w:t>
      </w:r>
      <w:r w:rsidRPr="009B3989">
        <w:t>(6), 2620-2625.</w:t>
      </w:r>
    </w:p>
    <w:p w:rsidR="009B3989" w:rsidRDefault="009B3989" w:rsidP="009B3989">
      <w:pPr>
        <w:spacing w:after="0" w:line="480" w:lineRule="auto"/>
        <w:ind w:left="720" w:hanging="720"/>
      </w:pPr>
      <w:r w:rsidRPr="00FC2DFC">
        <w:t xml:space="preserve">Wei H et al. (2009). Coadministration of cidofovir and smallpox vaccine reduced vaccination side effects but interfered with vaccine-elicited immune responses and immunity to monkeypox. </w:t>
      </w:r>
      <w:r w:rsidRPr="009B3989">
        <w:rPr>
          <w:i/>
        </w:rPr>
        <w:t>Journal of Virology, 83</w:t>
      </w:r>
      <w:r w:rsidRPr="00FC2DFC">
        <w:t>:1115-1125</w:t>
      </w:r>
    </w:p>
    <w:p w:rsidR="009B3989" w:rsidRPr="00FC2DFC" w:rsidRDefault="009B3989" w:rsidP="009B3989">
      <w:pPr>
        <w:spacing w:after="0" w:line="480" w:lineRule="auto"/>
        <w:ind w:left="720" w:hanging="720"/>
      </w:pPr>
      <w:r w:rsidRPr="00FC2DFC">
        <w:t xml:space="preserve">WHO (World Health Organization) (2002). WHO Advisory Committee on Variola Virus Research, Report of the second meeting. </w:t>
      </w:r>
      <w:r w:rsidRPr="009B3989">
        <w:rPr>
          <w:i/>
        </w:rPr>
        <w:t>World Health Organization, Geneva, 5.</w:t>
      </w:r>
    </w:p>
    <w:p w:rsidR="009B3989" w:rsidRPr="00FC2DFC" w:rsidRDefault="009B3989" w:rsidP="009B3989">
      <w:pPr>
        <w:spacing w:after="0" w:line="480" w:lineRule="auto"/>
        <w:ind w:left="720" w:hanging="720"/>
      </w:pPr>
      <w:r w:rsidRPr="00FC2DFC">
        <w:t xml:space="preserve">WHO (World Health Organization) (2008a). Guidance on regulations for the transport of infectious substances 2009-2010. </w:t>
      </w:r>
      <w:r w:rsidRPr="009B3989">
        <w:rPr>
          <w:i/>
        </w:rPr>
        <w:t>Geneva, World Health Organization</w:t>
      </w:r>
      <w:r w:rsidRPr="00FC2DFC">
        <w:t xml:space="preserve"> (WHO/HSE/EPR/2008.10).</w:t>
      </w:r>
    </w:p>
    <w:p w:rsidR="009B3989" w:rsidRPr="00FC2DFC" w:rsidRDefault="009B3989" w:rsidP="009B3989">
      <w:pPr>
        <w:spacing w:after="0" w:line="480" w:lineRule="auto"/>
        <w:ind w:left="720" w:hanging="720"/>
      </w:pPr>
      <w:r w:rsidRPr="009B3989">
        <w:t xml:space="preserve">Zaucha, G. M., </w:t>
      </w:r>
      <w:proofErr w:type="spellStart"/>
      <w:r w:rsidRPr="009B3989">
        <w:t>Jahrling</w:t>
      </w:r>
      <w:proofErr w:type="spellEnd"/>
      <w:r w:rsidRPr="009B3989">
        <w:t xml:space="preserve">, P. B., </w:t>
      </w:r>
      <w:proofErr w:type="spellStart"/>
      <w:r w:rsidRPr="009B3989">
        <w:t>Geisbert</w:t>
      </w:r>
      <w:proofErr w:type="spellEnd"/>
      <w:r w:rsidRPr="009B3989">
        <w:t xml:space="preserve">, T. W., </w:t>
      </w:r>
      <w:proofErr w:type="spellStart"/>
      <w:r w:rsidRPr="009B3989">
        <w:t>Swearengen</w:t>
      </w:r>
      <w:proofErr w:type="spellEnd"/>
      <w:r w:rsidRPr="009B3989">
        <w:t xml:space="preserve">, J. R., &amp; Hensley, L. (2001). The pathology of experimental aerosolized </w:t>
      </w:r>
      <w:proofErr w:type="spellStart"/>
      <w:r w:rsidRPr="009B3989">
        <w:t>monkeypox</w:t>
      </w:r>
      <w:proofErr w:type="spellEnd"/>
      <w:r w:rsidRPr="009B3989">
        <w:t xml:space="preserve"> virus infection in </w:t>
      </w:r>
      <w:proofErr w:type="spellStart"/>
      <w:r w:rsidRPr="009B3989">
        <w:t>cynomolgus</w:t>
      </w:r>
      <w:proofErr w:type="spellEnd"/>
      <w:r w:rsidRPr="009B3989">
        <w:t xml:space="preserve"> monkeys (</w:t>
      </w:r>
      <w:proofErr w:type="spellStart"/>
      <w:r w:rsidRPr="009B3989">
        <w:t>Macaca</w:t>
      </w:r>
      <w:proofErr w:type="spellEnd"/>
      <w:r w:rsidRPr="009B3989">
        <w:t xml:space="preserve"> </w:t>
      </w:r>
      <w:proofErr w:type="spellStart"/>
      <w:r w:rsidRPr="009B3989">
        <w:t>fascicularis</w:t>
      </w:r>
      <w:proofErr w:type="spellEnd"/>
      <w:r w:rsidRPr="009B3989">
        <w:t>). </w:t>
      </w:r>
      <w:r w:rsidRPr="009B3989">
        <w:rPr>
          <w:i/>
          <w:iCs/>
        </w:rPr>
        <w:t>Laboratory investigation</w:t>
      </w:r>
      <w:r w:rsidRPr="009B3989">
        <w:t>, </w:t>
      </w:r>
      <w:r w:rsidRPr="009B3989">
        <w:rPr>
          <w:i/>
          <w:iCs/>
        </w:rPr>
        <w:t>81</w:t>
      </w:r>
      <w:r w:rsidRPr="009B3989">
        <w:t>(12), 1581.</w:t>
      </w:r>
    </w:p>
    <w:p w:rsidR="00802603" w:rsidRPr="00FC2DFC" w:rsidRDefault="00802603" w:rsidP="00C35B0F">
      <w:pPr>
        <w:spacing w:line="480" w:lineRule="auto"/>
        <w:ind w:left="144" w:right="144" w:firstLine="432"/>
      </w:pPr>
    </w:p>
    <w:p w:rsidR="00EA6731" w:rsidRPr="00FC2DFC" w:rsidRDefault="00EA6731" w:rsidP="00C35B0F">
      <w:pPr>
        <w:spacing w:line="480" w:lineRule="auto"/>
        <w:ind w:left="144" w:right="144" w:firstLine="432"/>
        <w:jc w:val="center"/>
      </w:pPr>
    </w:p>
    <w:p w:rsidR="00EA6731" w:rsidRPr="00FC2DFC" w:rsidRDefault="00EA6731" w:rsidP="00C35B0F">
      <w:pPr>
        <w:spacing w:line="480" w:lineRule="auto"/>
        <w:ind w:left="144" w:right="144" w:firstLine="432"/>
        <w:jc w:val="center"/>
      </w:pPr>
    </w:p>
    <w:p w:rsidR="00EA6731" w:rsidRPr="00FC2DFC" w:rsidRDefault="00EA6731" w:rsidP="00C35B0F">
      <w:pPr>
        <w:spacing w:line="480" w:lineRule="auto"/>
        <w:ind w:left="144" w:right="144" w:firstLine="432"/>
      </w:pPr>
    </w:p>
    <w:sectPr w:rsidR="00EA6731" w:rsidRPr="00FC2DFC" w:rsidSect="00EA67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8AC" w:rsidRDefault="000908AC">
      <w:pPr>
        <w:spacing w:after="0" w:line="240" w:lineRule="auto"/>
      </w:pPr>
      <w:r>
        <w:separator/>
      </w:r>
    </w:p>
  </w:endnote>
  <w:endnote w:type="continuationSeparator" w:id="0">
    <w:p w:rsidR="000908AC" w:rsidRDefault="0009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8AC" w:rsidRDefault="000908AC">
      <w:pPr>
        <w:spacing w:after="0" w:line="240" w:lineRule="auto"/>
      </w:pPr>
      <w:r>
        <w:separator/>
      </w:r>
    </w:p>
  </w:footnote>
  <w:footnote w:type="continuationSeparator" w:id="0">
    <w:p w:rsidR="000908AC" w:rsidRDefault="00090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F23" w:rsidRDefault="000E35A2">
    <w:pPr>
      <w:pStyle w:val="Header"/>
    </w:pPr>
    <w:r>
      <w:t>ETHICAL ISSUES AROUND THE SMALLPOX VIRUS</w:t>
    </w:r>
    <w:r w:rsidR="009B3989">
      <w:t xml:space="preserve">                                              </w:t>
    </w:r>
    <w:r>
      <w:t xml:space="preserve">          </w:t>
    </w:r>
    <w:r>
      <w:fldChar w:fldCharType="begin"/>
    </w:r>
    <w:r>
      <w:instrText xml:space="preserve"> PAGE   \* MERGEFORMAT </w:instrText>
    </w:r>
    <w:r>
      <w:fldChar w:fldCharType="separate"/>
    </w:r>
    <w:r w:rsidR="002C7807">
      <w:rPr>
        <w:noProof/>
      </w:rPr>
      <w:t>12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F23" w:rsidRDefault="000E35A2" w:rsidP="00EA6731">
    <w:pPr>
      <w:pStyle w:val="Header"/>
    </w:pPr>
    <w:r>
      <w:t>Running head: ETHICAL ISSUES AROUND THE SMA</w:t>
    </w:r>
    <w:r w:rsidR="009C49C5">
      <w:t>LLPOX VIRUS</w:t>
    </w:r>
    <w:r>
      <w:t xml:space="preserve">   </w:t>
    </w:r>
    <w:r w:rsidR="009C49C5">
      <w:t xml:space="preserve">              </w:t>
    </w:r>
    <w:r>
      <w:t xml:space="preserve">                1                                                                                               </w:t>
    </w:r>
  </w:p>
  <w:p w:rsidR="005C1F23" w:rsidRDefault="005C1F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193"/>
    <w:rsid w:val="0000748A"/>
    <w:rsid w:val="0001205C"/>
    <w:rsid w:val="000908AC"/>
    <w:rsid w:val="000E35A2"/>
    <w:rsid w:val="00126C60"/>
    <w:rsid w:val="001C04A6"/>
    <w:rsid w:val="001D0FC1"/>
    <w:rsid w:val="002554EE"/>
    <w:rsid w:val="002A5A0E"/>
    <w:rsid w:val="002C7807"/>
    <w:rsid w:val="002D1B8A"/>
    <w:rsid w:val="002F65C3"/>
    <w:rsid w:val="00303199"/>
    <w:rsid w:val="0035168C"/>
    <w:rsid w:val="00355C6B"/>
    <w:rsid w:val="00382226"/>
    <w:rsid w:val="00391D7A"/>
    <w:rsid w:val="003B5F6D"/>
    <w:rsid w:val="003E7964"/>
    <w:rsid w:val="00407F7B"/>
    <w:rsid w:val="00422251"/>
    <w:rsid w:val="00453D68"/>
    <w:rsid w:val="00454644"/>
    <w:rsid w:val="004712E8"/>
    <w:rsid w:val="004E1A6D"/>
    <w:rsid w:val="00536E98"/>
    <w:rsid w:val="005463A0"/>
    <w:rsid w:val="005C1F23"/>
    <w:rsid w:val="005C2751"/>
    <w:rsid w:val="005C6970"/>
    <w:rsid w:val="005F37C4"/>
    <w:rsid w:val="00606BEE"/>
    <w:rsid w:val="00616F76"/>
    <w:rsid w:val="00621963"/>
    <w:rsid w:val="006423C0"/>
    <w:rsid w:val="006427E2"/>
    <w:rsid w:val="006B3BC8"/>
    <w:rsid w:val="00720ADC"/>
    <w:rsid w:val="00720AFB"/>
    <w:rsid w:val="00762C29"/>
    <w:rsid w:val="00772235"/>
    <w:rsid w:val="00785C12"/>
    <w:rsid w:val="007A18B3"/>
    <w:rsid w:val="007B1A2B"/>
    <w:rsid w:val="00802603"/>
    <w:rsid w:val="0080481C"/>
    <w:rsid w:val="00804EF1"/>
    <w:rsid w:val="00816C04"/>
    <w:rsid w:val="008B1185"/>
    <w:rsid w:val="008E2F81"/>
    <w:rsid w:val="008E5F78"/>
    <w:rsid w:val="00943569"/>
    <w:rsid w:val="0095557E"/>
    <w:rsid w:val="009B3989"/>
    <w:rsid w:val="009C2881"/>
    <w:rsid w:val="009C49C5"/>
    <w:rsid w:val="00A236B9"/>
    <w:rsid w:val="00A33B48"/>
    <w:rsid w:val="00A565EA"/>
    <w:rsid w:val="00A668D9"/>
    <w:rsid w:val="00A73D86"/>
    <w:rsid w:val="00AA0E96"/>
    <w:rsid w:val="00AF6AC5"/>
    <w:rsid w:val="00B57120"/>
    <w:rsid w:val="00B84882"/>
    <w:rsid w:val="00B97241"/>
    <w:rsid w:val="00BA4C77"/>
    <w:rsid w:val="00BD5193"/>
    <w:rsid w:val="00C35B0F"/>
    <w:rsid w:val="00C4008A"/>
    <w:rsid w:val="00C961A0"/>
    <w:rsid w:val="00CC6F32"/>
    <w:rsid w:val="00CC7CA9"/>
    <w:rsid w:val="00CD38B9"/>
    <w:rsid w:val="00D56B6D"/>
    <w:rsid w:val="00D85C67"/>
    <w:rsid w:val="00DE13C9"/>
    <w:rsid w:val="00DE15EE"/>
    <w:rsid w:val="00DE6481"/>
    <w:rsid w:val="00DF172B"/>
    <w:rsid w:val="00E74CEF"/>
    <w:rsid w:val="00E855DC"/>
    <w:rsid w:val="00EA6731"/>
    <w:rsid w:val="00EE2C8D"/>
    <w:rsid w:val="00F7664E"/>
    <w:rsid w:val="00F82374"/>
    <w:rsid w:val="00FB1A60"/>
    <w:rsid w:val="00FC2DFC"/>
    <w:rsid w:val="00FE60FE"/>
    <w:rsid w:val="00FF7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563F5-D98F-4766-B945-66DC9307E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193"/>
  </w:style>
  <w:style w:type="paragraph" w:styleId="Footer">
    <w:name w:val="footer"/>
    <w:basedOn w:val="Normal"/>
    <w:link w:val="FooterChar"/>
    <w:uiPriority w:val="99"/>
    <w:unhideWhenUsed/>
    <w:rsid w:val="00BD5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12</Pages>
  <Words>2574</Words>
  <Characters>14678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6</cp:revision>
  <dcterms:created xsi:type="dcterms:W3CDTF">2019-05-26T13:22:00Z</dcterms:created>
  <dcterms:modified xsi:type="dcterms:W3CDTF">2019-05-26T14:55:00Z</dcterms:modified>
</cp:coreProperties>
</file>